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19" w:rsidRPr="001112D8" w:rsidRDefault="003242AD" w:rsidP="00A46319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</w:t>
      </w:r>
      <w:bookmarkStart w:id="0" w:name="_GoBack"/>
      <w:bookmarkEnd w:id="0"/>
    </w:p>
    <w:p w:rsidR="00A46319" w:rsidRDefault="00A46319" w:rsidP="00A46319">
      <w:pPr>
        <w:jc w:val="right"/>
        <w:rPr>
          <w:b/>
          <w:sz w:val="28"/>
          <w:szCs w:val="28"/>
          <w:lang w:val="it-IT"/>
        </w:rPr>
      </w:pPr>
    </w:p>
    <w:p w:rsidR="00A46319" w:rsidRDefault="00A46319" w:rsidP="00A46319">
      <w:pPr>
        <w:rPr>
          <w:b/>
          <w:sz w:val="28"/>
          <w:szCs w:val="28"/>
          <w:lang w:val="it-IT"/>
        </w:rPr>
      </w:pPr>
    </w:p>
    <w:p w:rsidR="00A46319" w:rsidRPr="00A46319" w:rsidRDefault="00A46319" w:rsidP="00A46319">
      <w:pPr>
        <w:rPr>
          <w:b/>
          <w:sz w:val="28"/>
          <w:szCs w:val="28"/>
          <w:lang w:val="it-IT"/>
        </w:rPr>
      </w:pPr>
      <w:r w:rsidRPr="00A46319">
        <w:rPr>
          <w:b/>
          <w:sz w:val="28"/>
          <w:szCs w:val="28"/>
          <w:lang w:val="it-IT"/>
        </w:rPr>
        <w:t>CLASSE …………………</w:t>
      </w:r>
    </w:p>
    <w:p w:rsidR="001112D8" w:rsidRDefault="001112D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1"/>
        <w:gridCol w:w="1944"/>
        <w:gridCol w:w="1912"/>
        <w:gridCol w:w="2177"/>
      </w:tblGrid>
      <w:tr w:rsidR="001112D8" w:rsidTr="00E93A4B">
        <w:tc>
          <w:tcPr>
            <w:tcW w:w="9854" w:type="dxa"/>
            <w:gridSpan w:val="4"/>
          </w:tcPr>
          <w:p w:rsidR="001112D8" w:rsidRPr="00A46319" w:rsidRDefault="001112D8" w:rsidP="00A46319">
            <w:pPr>
              <w:spacing w:line="360" w:lineRule="auto"/>
              <w:jc w:val="center"/>
              <w:rPr>
                <w:b/>
                <w:szCs w:val="24"/>
                <w:lang w:val="it-IT"/>
              </w:rPr>
            </w:pPr>
            <w:r w:rsidRPr="00A46319">
              <w:rPr>
                <w:b/>
                <w:szCs w:val="24"/>
                <w:lang w:val="it-IT"/>
              </w:rPr>
              <w:t>USCITE DIDATTICHE E ATTIVITA’ CULTURALI IN ORARIO SCOLASTICO</w:t>
            </w: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MATERIA</w:t>
            </w: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N° USCITE</w:t>
            </w: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TRIMESTRE </w:t>
            </w:r>
            <w:r w:rsidR="00E93A4B">
              <w:rPr>
                <w:lang w:val="it-IT"/>
              </w:rPr>
              <w:t>*</w:t>
            </w: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PENTAMESTRE</w:t>
            </w:r>
            <w:r w:rsidR="00E93A4B">
              <w:rPr>
                <w:lang w:val="it-IT"/>
              </w:rPr>
              <w:t>**</w:t>
            </w: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  <w:tr w:rsidR="001112D8" w:rsidTr="00A46319">
        <w:tc>
          <w:tcPr>
            <w:tcW w:w="3821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44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1912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2177" w:type="dxa"/>
          </w:tcPr>
          <w:p w:rsidR="001112D8" w:rsidRDefault="001112D8" w:rsidP="00A46319">
            <w:pPr>
              <w:spacing w:line="360" w:lineRule="auto"/>
              <w:rPr>
                <w:lang w:val="it-IT"/>
              </w:rPr>
            </w:pPr>
          </w:p>
        </w:tc>
      </w:tr>
    </w:tbl>
    <w:p w:rsidR="001112D8" w:rsidRDefault="00E93A4B">
      <w:pPr>
        <w:rPr>
          <w:lang w:val="it-IT"/>
        </w:rPr>
      </w:pPr>
      <w:r>
        <w:rPr>
          <w:lang w:val="it-IT"/>
        </w:rPr>
        <w:t xml:space="preserve">* Indicare il periodo in cui sono previste le uscite (es. n° 4 uscite: 1 nel trimestre, 3 nel </w:t>
      </w:r>
      <w:proofErr w:type="spellStart"/>
      <w:r>
        <w:rPr>
          <w:lang w:val="it-IT"/>
        </w:rPr>
        <w:t>pentamestre</w:t>
      </w:r>
      <w:proofErr w:type="spellEnd"/>
      <w:r>
        <w:rPr>
          <w:lang w:val="it-IT"/>
        </w:rPr>
        <w:t>)</w:t>
      </w:r>
    </w:p>
    <w:p w:rsidR="00E93A4B" w:rsidRDefault="00E93A4B">
      <w:pPr>
        <w:rPr>
          <w:lang w:val="it-IT"/>
        </w:rPr>
      </w:pPr>
      <w:r>
        <w:rPr>
          <w:lang w:val="it-IT"/>
        </w:rPr>
        <w:t>** Salvo casi eccezionali, e a giudizio del Consiglio, le uscite didattiche e i viaggi di istruzione sono sospesi nel mese di maggio.</w:t>
      </w:r>
    </w:p>
    <w:p w:rsidR="00E93A4B" w:rsidRDefault="00E93A4B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E93A4B" w:rsidTr="00C00EED">
        <w:tc>
          <w:tcPr>
            <w:tcW w:w="9778" w:type="dxa"/>
            <w:gridSpan w:val="2"/>
          </w:tcPr>
          <w:p w:rsidR="00E93A4B" w:rsidRPr="00A46319" w:rsidRDefault="00E93A4B" w:rsidP="00A46319">
            <w:pPr>
              <w:spacing w:line="360" w:lineRule="auto"/>
              <w:jc w:val="center"/>
              <w:rPr>
                <w:b/>
                <w:lang w:val="it-IT"/>
              </w:rPr>
            </w:pPr>
            <w:r w:rsidRPr="00A46319">
              <w:rPr>
                <w:b/>
                <w:lang w:val="it-IT"/>
              </w:rPr>
              <w:t>VIAGGI DI ISTRUZIONE</w:t>
            </w:r>
          </w:p>
        </w:tc>
      </w:tr>
      <w:tr w:rsidR="00E93A4B" w:rsidTr="00E93A4B">
        <w:tc>
          <w:tcPr>
            <w:tcW w:w="2660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TIPOLOGIA</w:t>
            </w:r>
          </w:p>
        </w:tc>
        <w:tc>
          <w:tcPr>
            <w:tcW w:w="7118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</w:p>
        </w:tc>
      </w:tr>
      <w:tr w:rsidR="00E93A4B" w:rsidTr="00E93A4B">
        <w:tc>
          <w:tcPr>
            <w:tcW w:w="2660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META</w:t>
            </w:r>
          </w:p>
        </w:tc>
        <w:tc>
          <w:tcPr>
            <w:tcW w:w="7118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</w:p>
        </w:tc>
      </w:tr>
      <w:tr w:rsidR="00A46319" w:rsidTr="00E93A4B">
        <w:tc>
          <w:tcPr>
            <w:tcW w:w="2660" w:type="dxa"/>
            <w:vMerge w:val="restart"/>
          </w:tcPr>
          <w:p w:rsidR="00A46319" w:rsidRDefault="00A46319" w:rsidP="00A4631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ACCOMPAGNATORI</w:t>
            </w:r>
          </w:p>
        </w:tc>
        <w:tc>
          <w:tcPr>
            <w:tcW w:w="7118" w:type="dxa"/>
          </w:tcPr>
          <w:p w:rsidR="00A46319" w:rsidRDefault="00A46319" w:rsidP="00A46319">
            <w:pPr>
              <w:spacing w:line="360" w:lineRule="auto"/>
              <w:rPr>
                <w:lang w:val="it-IT"/>
              </w:rPr>
            </w:pPr>
          </w:p>
        </w:tc>
      </w:tr>
      <w:tr w:rsidR="00A46319" w:rsidTr="00E93A4B">
        <w:tc>
          <w:tcPr>
            <w:tcW w:w="2660" w:type="dxa"/>
            <w:vMerge/>
          </w:tcPr>
          <w:p w:rsidR="00A46319" w:rsidRDefault="00A46319" w:rsidP="00A46319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18" w:type="dxa"/>
          </w:tcPr>
          <w:p w:rsidR="00A46319" w:rsidRDefault="00A46319" w:rsidP="00A46319">
            <w:pPr>
              <w:spacing w:line="360" w:lineRule="auto"/>
              <w:rPr>
                <w:lang w:val="it-IT"/>
              </w:rPr>
            </w:pPr>
          </w:p>
        </w:tc>
      </w:tr>
      <w:tr w:rsidR="00E93A4B" w:rsidTr="00E93A4B">
        <w:tc>
          <w:tcPr>
            <w:tcW w:w="2660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PERIODO PROPOSTO</w:t>
            </w:r>
          </w:p>
        </w:tc>
        <w:tc>
          <w:tcPr>
            <w:tcW w:w="7118" w:type="dxa"/>
          </w:tcPr>
          <w:p w:rsidR="00E93A4B" w:rsidRDefault="00E93A4B" w:rsidP="00A46319">
            <w:pPr>
              <w:spacing w:line="360" w:lineRule="auto"/>
              <w:rPr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jc w:val="center"/>
              <w:rPr>
                <w:b/>
                <w:lang w:val="it-IT"/>
              </w:rPr>
            </w:pPr>
            <w:r w:rsidRPr="00E93A4B">
              <w:rPr>
                <w:b/>
                <w:lang w:val="it-IT"/>
              </w:rPr>
              <w:t>MOTIVAZIONE</w:t>
            </w: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  <w:tr w:rsidR="00E93A4B" w:rsidTr="00F07687">
        <w:tc>
          <w:tcPr>
            <w:tcW w:w="9778" w:type="dxa"/>
            <w:gridSpan w:val="2"/>
          </w:tcPr>
          <w:p w:rsidR="00E93A4B" w:rsidRPr="00E93A4B" w:rsidRDefault="00E93A4B" w:rsidP="00A46319">
            <w:pPr>
              <w:spacing w:line="360" w:lineRule="auto"/>
              <w:rPr>
                <w:b/>
                <w:lang w:val="it-IT"/>
              </w:rPr>
            </w:pPr>
          </w:p>
        </w:tc>
      </w:tr>
    </w:tbl>
    <w:p w:rsidR="00E93A4B" w:rsidRPr="001112D8" w:rsidRDefault="00E93A4B">
      <w:pPr>
        <w:rPr>
          <w:lang w:val="it-IT"/>
        </w:rPr>
      </w:pPr>
    </w:p>
    <w:sectPr w:rsidR="00E93A4B" w:rsidRPr="001112D8" w:rsidSect="00A463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12D8"/>
    <w:rsid w:val="0004021A"/>
    <w:rsid w:val="001112D8"/>
    <w:rsid w:val="001230D0"/>
    <w:rsid w:val="00125860"/>
    <w:rsid w:val="001C4DD1"/>
    <w:rsid w:val="001F4057"/>
    <w:rsid w:val="003242AD"/>
    <w:rsid w:val="004A5D38"/>
    <w:rsid w:val="0057563E"/>
    <w:rsid w:val="006739E4"/>
    <w:rsid w:val="006A455F"/>
    <w:rsid w:val="006E11E7"/>
    <w:rsid w:val="00724BA4"/>
    <w:rsid w:val="00785154"/>
    <w:rsid w:val="007B781D"/>
    <w:rsid w:val="0083346D"/>
    <w:rsid w:val="00963091"/>
    <w:rsid w:val="00A46319"/>
    <w:rsid w:val="00A82C06"/>
    <w:rsid w:val="00C32819"/>
    <w:rsid w:val="00E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4FE3-3C49-4FDB-AC8F-3D61CE69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057"/>
    <w:rPr>
      <w:rFonts w:ascii="Times New Roman" w:hAnsi="Times New Roman"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Privato</dc:creator>
  <cp:keywords/>
  <dc:description/>
  <cp:lastModifiedBy>ADJ</cp:lastModifiedBy>
  <cp:revision>3</cp:revision>
  <cp:lastPrinted>2014-10-06T17:46:00Z</cp:lastPrinted>
  <dcterms:created xsi:type="dcterms:W3CDTF">2014-10-06T17:47:00Z</dcterms:created>
  <dcterms:modified xsi:type="dcterms:W3CDTF">2014-10-08T09:47:00Z</dcterms:modified>
</cp:coreProperties>
</file>